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FC9C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9030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3DEC">
        <w:rPr>
          <w:rFonts w:ascii="Times New Roman" w:hAnsi="Times New Roman" w:cs="Times New Roman"/>
          <w:sz w:val="24"/>
          <w:szCs w:val="24"/>
        </w:rPr>
        <w:object w:dxaOrig="1267" w:dyaOrig="1692" w14:anchorId="53E49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7" o:title=""/>
          </v:shape>
          <o:OLEObject Type="Embed" ProgID="CorelDRAW.Graphic.6" ShapeID="_x0000_i1025" DrawAspect="Content" ObjectID="_1684129523" r:id="rId8"/>
        </w:object>
      </w:r>
    </w:p>
    <w:p w14:paraId="4D9D5F06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14:paraId="29533E00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SPLITSKO DALMATINSKA ŽUPANIJA </w:t>
      </w:r>
    </w:p>
    <w:p w14:paraId="797E5126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                    GRAD OMIŠ</w:t>
      </w:r>
    </w:p>
    <w:p w14:paraId="7DFC261F" w14:textId="74EE1644" w:rsidR="00C4064B" w:rsidRPr="008A3DEC" w:rsidRDefault="00C4064B" w:rsidP="008A3DEC">
      <w:pPr>
        <w:pStyle w:val="Naslov1"/>
        <w:rPr>
          <w:szCs w:val="24"/>
        </w:rPr>
      </w:pPr>
      <w:r w:rsidRPr="008A3DEC">
        <w:rPr>
          <w:szCs w:val="24"/>
        </w:rPr>
        <w:t xml:space="preserve">     </w:t>
      </w:r>
      <w:r>
        <w:rPr>
          <w:szCs w:val="24"/>
        </w:rPr>
        <w:t xml:space="preserve">    </w:t>
      </w:r>
      <w:r w:rsidRPr="008A3DEC">
        <w:rPr>
          <w:szCs w:val="24"/>
        </w:rPr>
        <w:t xml:space="preserve"> Ured gradonačelnika</w:t>
      </w:r>
    </w:p>
    <w:p w14:paraId="4D4F7543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26ADF" w14:textId="30D0C2B3" w:rsidR="00C4064B" w:rsidRPr="008A3DEC" w:rsidRDefault="00C4064B" w:rsidP="008A3DEC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Klasa:</w:t>
      </w:r>
      <w:r w:rsidR="0072630B">
        <w:rPr>
          <w:rFonts w:ascii="Times New Roman" w:hAnsi="Times New Roman" w:cs="Times New Roman"/>
          <w:sz w:val="24"/>
          <w:szCs w:val="24"/>
        </w:rPr>
        <w:t xml:space="preserve"> 021-05/21-01/04</w:t>
      </w:r>
    </w:p>
    <w:p w14:paraId="00DADD8F" w14:textId="13D19C73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2155-01/01-03/1-21-1</w:t>
      </w:r>
    </w:p>
    <w:p w14:paraId="677263D4" w14:textId="3E2C5349" w:rsidR="00C4064B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Omiš, </w:t>
      </w:r>
      <w:r w:rsidR="004E73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lipnja 2021.</w:t>
      </w:r>
    </w:p>
    <w:p w14:paraId="620CCE33" w14:textId="204F67C6" w:rsidR="00C4064B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CEA54" w14:textId="1EC6525D" w:rsidR="00C4064B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275F4" w14:textId="2B83E603" w:rsidR="00C4064B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BC8CB" w14:textId="5B3FB8C2" w:rsidR="00C4064B" w:rsidRPr="00C4064B" w:rsidRDefault="00C4064B" w:rsidP="008A3D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064B">
        <w:rPr>
          <w:rFonts w:ascii="Times New Roman" w:hAnsi="Times New Roman" w:cs="Times New Roman"/>
          <w:b/>
          <w:bCs/>
          <w:sz w:val="24"/>
          <w:szCs w:val="24"/>
        </w:rPr>
        <w:t>IZABRANIM ČLANOVIMA GRADSKOG VIJEĆA</w:t>
      </w:r>
    </w:p>
    <w:p w14:paraId="3E4285AD" w14:textId="4C8FE068" w:rsidR="00C4064B" w:rsidRPr="00C4064B" w:rsidRDefault="00C4064B" w:rsidP="008A3D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6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GRADA OMIŠA</w:t>
      </w:r>
    </w:p>
    <w:p w14:paraId="6D30A138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CB4A7" w14:textId="77777777" w:rsidR="00C4064B" w:rsidRPr="008A3DEC" w:rsidRDefault="00C4064B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3A8B" w14:textId="2BC4F762" w:rsidR="00C4064B" w:rsidRPr="002D5333" w:rsidRDefault="00C4064B" w:rsidP="00DB1514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14:paraId="2C844A77" w14:textId="1CF17209" w:rsidR="00C4064B" w:rsidRPr="002D5333" w:rsidRDefault="00C4064B" w:rsidP="00C4064B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2D5333">
        <w:rPr>
          <w:rFonts w:ascii="Times New Roman" w:hAnsi="Times New Roman" w:cs="Times New Roman"/>
          <w:sz w:val="24"/>
          <w:szCs w:val="24"/>
        </w:rPr>
        <w:t>Na temelju članka 87. stavak 1. Zakona o lokalnim izborima (Narodne novine br. 144/12, 121/16, 98/19, 42/20, 144/20 i 37/21)</w:t>
      </w:r>
    </w:p>
    <w:p w14:paraId="103DD2BD" w14:textId="42086C56" w:rsidR="00C4064B" w:rsidRPr="002D5333" w:rsidRDefault="00C4064B" w:rsidP="00C4064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333">
        <w:rPr>
          <w:rFonts w:ascii="Times New Roman" w:hAnsi="Times New Roman" w:cs="Times New Roman"/>
          <w:sz w:val="28"/>
          <w:szCs w:val="28"/>
        </w:rPr>
        <w:t>s a z i v a m</w:t>
      </w:r>
    </w:p>
    <w:p w14:paraId="55258E70" w14:textId="75B08727" w:rsidR="00C4064B" w:rsidRPr="002D5333" w:rsidRDefault="00C4064B" w:rsidP="004E73AB">
      <w:pPr>
        <w:shd w:val="clear" w:color="auto" w:fill="FFFFFF" w:themeFill="background1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B66C8" w14:textId="4DF3D8F3" w:rsidR="00C4064B" w:rsidRPr="002D5333" w:rsidRDefault="00C4064B" w:rsidP="004E73AB">
      <w:pPr>
        <w:pStyle w:val="Odlomakpopisa"/>
        <w:numPr>
          <w:ilvl w:val="0"/>
          <w:numId w:val="2"/>
        </w:numPr>
        <w:shd w:val="clear" w:color="auto" w:fill="FFFFFF" w:themeFill="background1"/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333">
        <w:rPr>
          <w:rFonts w:ascii="Times New Roman" w:hAnsi="Times New Roman" w:cs="Times New Roman"/>
          <w:b/>
          <w:bCs/>
          <w:sz w:val="24"/>
          <w:szCs w:val="24"/>
        </w:rPr>
        <w:t xml:space="preserve">KONSTITUIRAJUĆU SJEDNICU  GRADSKOG VIJEĆA GRADA OMIŠA </w:t>
      </w:r>
    </w:p>
    <w:p w14:paraId="0D025F11" w14:textId="028A5AEA" w:rsidR="00C4064B" w:rsidRPr="002D5333" w:rsidRDefault="00E72AC7" w:rsidP="004E73AB">
      <w:pPr>
        <w:shd w:val="clear" w:color="auto" w:fill="F2F2F2" w:themeFill="background1" w:themeFillShade="F2"/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4064B" w:rsidRPr="002D5333">
        <w:rPr>
          <w:rFonts w:ascii="Times New Roman" w:hAnsi="Times New Roman" w:cs="Times New Roman"/>
          <w:b/>
          <w:bCs/>
          <w:sz w:val="24"/>
          <w:szCs w:val="24"/>
        </w:rPr>
        <w:t xml:space="preserve">a dan 8. lipnja 2021. (utorak), u 18.00 sati </w:t>
      </w:r>
    </w:p>
    <w:p w14:paraId="23F01EC0" w14:textId="520B4A5B" w:rsidR="00C4064B" w:rsidRPr="002D5333" w:rsidRDefault="004E73AB" w:rsidP="004E73A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4064B" w:rsidRPr="002D53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6ED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otelu </w:t>
      </w:r>
      <w:r w:rsidR="00C4064B" w:rsidRPr="002D5333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laža</w:t>
      </w:r>
      <w:r w:rsidR="00C4064B" w:rsidRPr="002D53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(velika dvor</w:t>
      </w:r>
      <w:r w:rsidR="00C4064B" w:rsidRPr="002D5333">
        <w:rPr>
          <w:rFonts w:ascii="Times New Roman" w:hAnsi="Times New Roman" w:cs="Times New Roman"/>
          <w:b/>
          <w:sz w:val="24"/>
          <w:szCs w:val="24"/>
        </w:rPr>
        <w:t>ana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4064B" w:rsidRPr="002D5333">
        <w:rPr>
          <w:rFonts w:ascii="Times New Roman" w:hAnsi="Times New Roman" w:cs="Times New Roman"/>
          <w:b/>
          <w:sz w:val="24"/>
          <w:szCs w:val="24"/>
        </w:rPr>
        <w:t>, Omiš, Trg kralja Tomislava 6</w:t>
      </w:r>
    </w:p>
    <w:p w14:paraId="20BE0A8D" w14:textId="6FDCFBAF" w:rsidR="00C4064B" w:rsidRPr="002D5333" w:rsidRDefault="00C4064B" w:rsidP="00C4064B">
      <w:pPr>
        <w:pStyle w:val="Odlomakpopisa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1B219" w14:textId="7A49B725" w:rsidR="00C4064B" w:rsidRPr="002D5333" w:rsidRDefault="00C4064B" w:rsidP="00C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A43AE" w14:textId="77777777" w:rsidR="002D5333" w:rsidRDefault="002D5333" w:rsidP="00C406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 sljedećim dnevnim redom:</w:t>
      </w:r>
    </w:p>
    <w:p w14:paraId="090D2908" w14:textId="77777777" w:rsidR="002D5333" w:rsidRPr="002D5333" w:rsidRDefault="002D5333" w:rsidP="002D533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>Utvrđivanje kvoruma</w:t>
      </w:r>
    </w:p>
    <w:p w14:paraId="7345CC4E" w14:textId="57BBB589" w:rsidR="002D5333" w:rsidRPr="002D5333" w:rsidRDefault="002D5333" w:rsidP="002D533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>Izbor Mandatnog povjerenstva</w:t>
      </w:r>
    </w:p>
    <w:p w14:paraId="5C899532" w14:textId="6B13BDA2" w:rsidR="002D5333" w:rsidRPr="002D5333" w:rsidRDefault="002D5333" w:rsidP="002D533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>Izvješće Mandatnog povjerenstva i verifikacija mandata</w:t>
      </w:r>
    </w:p>
    <w:p w14:paraId="43378B8D" w14:textId="059C9286" w:rsidR="00E64B00" w:rsidRPr="00E64B00" w:rsidRDefault="002D5333" w:rsidP="00E64B0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>Utvrđivanje člana Gradskog vijeća  koji će predsjedavati sjednicom do izbor</w:t>
      </w:r>
      <w:r w:rsidR="00E72AC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D5333">
        <w:rPr>
          <w:rFonts w:ascii="Times New Roman" w:hAnsi="Times New Roman" w:cs="Times New Roman"/>
          <w:bCs/>
          <w:sz w:val="24"/>
          <w:szCs w:val="24"/>
        </w:rPr>
        <w:t>predsjednika</w:t>
      </w:r>
    </w:p>
    <w:p w14:paraId="72588CF5" w14:textId="48CDFE9F" w:rsidR="002D5333" w:rsidRPr="002D5333" w:rsidRDefault="002D5333" w:rsidP="002D533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 xml:space="preserve">Svečana prisega članova predstavničkog tijela </w:t>
      </w:r>
    </w:p>
    <w:p w14:paraId="12D90BB1" w14:textId="075E5991" w:rsidR="002D5333" w:rsidRPr="002D5333" w:rsidRDefault="002D5333" w:rsidP="002D533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>Izbor Odb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D5333">
        <w:rPr>
          <w:rFonts w:ascii="Times New Roman" w:hAnsi="Times New Roman" w:cs="Times New Roman"/>
          <w:bCs/>
          <w:sz w:val="24"/>
          <w:szCs w:val="24"/>
        </w:rPr>
        <w:t>ra za izbor i imenovanja</w:t>
      </w:r>
    </w:p>
    <w:p w14:paraId="45D82E9A" w14:textId="6778B450" w:rsidR="002D5333" w:rsidRPr="002D5333" w:rsidRDefault="002D5333" w:rsidP="002D533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 xml:space="preserve">Izbor predsjednika </w:t>
      </w:r>
      <w:r w:rsidR="00E72AC7">
        <w:rPr>
          <w:rFonts w:ascii="Times New Roman" w:hAnsi="Times New Roman" w:cs="Times New Roman"/>
          <w:bCs/>
          <w:sz w:val="24"/>
          <w:szCs w:val="24"/>
        </w:rPr>
        <w:t>Gradskog vijeća</w:t>
      </w:r>
    </w:p>
    <w:p w14:paraId="7A7A4D7C" w14:textId="2B50640A" w:rsidR="00C4064B" w:rsidRPr="002D5333" w:rsidRDefault="002D5333" w:rsidP="002D533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33">
        <w:rPr>
          <w:rFonts w:ascii="Times New Roman" w:hAnsi="Times New Roman" w:cs="Times New Roman"/>
          <w:bCs/>
          <w:sz w:val="24"/>
          <w:szCs w:val="24"/>
        </w:rPr>
        <w:t>Iz</w:t>
      </w:r>
      <w:r>
        <w:rPr>
          <w:rFonts w:ascii="Times New Roman" w:hAnsi="Times New Roman" w:cs="Times New Roman"/>
          <w:bCs/>
          <w:sz w:val="24"/>
          <w:szCs w:val="24"/>
        </w:rPr>
        <w:t>bor</w:t>
      </w:r>
      <w:r w:rsidRPr="002D5333">
        <w:rPr>
          <w:rFonts w:ascii="Times New Roman" w:hAnsi="Times New Roman" w:cs="Times New Roman"/>
          <w:bCs/>
          <w:sz w:val="24"/>
          <w:szCs w:val="24"/>
        </w:rPr>
        <w:t xml:space="preserve"> potpredsjednika Gradskog vi</w:t>
      </w:r>
      <w:r>
        <w:rPr>
          <w:rFonts w:ascii="Times New Roman" w:hAnsi="Times New Roman" w:cs="Times New Roman"/>
          <w:bCs/>
          <w:sz w:val="24"/>
          <w:szCs w:val="24"/>
        </w:rPr>
        <w:t>jeća</w:t>
      </w:r>
      <w:r w:rsidR="00C4064B" w:rsidRPr="002D53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14:paraId="40FB772C" w14:textId="77777777" w:rsidR="00C4064B" w:rsidRPr="002D5333" w:rsidRDefault="00C4064B" w:rsidP="00C406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17A6D5" w14:textId="77777777" w:rsidR="00C4064B" w:rsidRPr="008A3DEC" w:rsidRDefault="00C4064B" w:rsidP="00C4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7F6AC" w14:textId="21D1526A" w:rsidR="00C4064B" w:rsidRDefault="002D5333" w:rsidP="007A6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PROČELNICA</w:t>
      </w:r>
    </w:p>
    <w:p w14:paraId="4241C0B8" w14:textId="27E18CA7" w:rsidR="007E44DA" w:rsidRDefault="002D5333" w:rsidP="002D533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Lidija Pavković </w:t>
      </w:r>
    </w:p>
    <w:sectPr w:rsidR="007E44DA" w:rsidSect="00A00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08A1" w14:textId="77777777" w:rsidR="00C84813" w:rsidRDefault="00C84813">
      <w:pPr>
        <w:spacing w:after="0" w:line="240" w:lineRule="auto"/>
      </w:pPr>
      <w:r>
        <w:separator/>
      </w:r>
    </w:p>
  </w:endnote>
  <w:endnote w:type="continuationSeparator" w:id="0">
    <w:p w14:paraId="230F823F" w14:textId="77777777" w:rsidR="00C84813" w:rsidRDefault="00C8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252" w14:textId="77777777" w:rsidR="00875A06" w:rsidRDefault="00C8481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42D9" w14:textId="77777777" w:rsidR="00875A06" w:rsidRDefault="00C8481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2177" w14:textId="77777777" w:rsidR="00875A06" w:rsidRDefault="00C848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B10F" w14:textId="77777777" w:rsidR="00C84813" w:rsidRDefault="00C84813">
      <w:pPr>
        <w:spacing w:after="0" w:line="240" w:lineRule="auto"/>
      </w:pPr>
      <w:r>
        <w:separator/>
      </w:r>
    </w:p>
  </w:footnote>
  <w:footnote w:type="continuationSeparator" w:id="0">
    <w:p w14:paraId="10988DE5" w14:textId="77777777" w:rsidR="00C84813" w:rsidRDefault="00C8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4C7E" w14:textId="77777777" w:rsidR="00875A06" w:rsidRDefault="00C8481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C44D" w14:textId="77777777" w:rsidR="00875A06" w:rsidRDefault="00C8481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DDDE" w14:textId="77777777" w:rsidR="00875A06" w:rsidRDefault="00C848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769"/>
    <w:multiLevelType w:val="hybridMultilevel"/>
    <w:tmpl w:val="4202976C"/>
    <w:lvl w:ilvl="0" w:tplc="A90839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5EB0"/>
    <w:multiLevelType w:val="hybridMultilevel"/>
    <w:tmpl w:val="DFAA2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478F"/>
    <w:multiLevelType w:val="hybridMultilevel"/>
    <w:tmpl w:val="35709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CCE"/>
    <w:multiLevelType w:val="hybridMultilevel"/>
    <w:tmpl w:val="7B32C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CE4"/>
    <w:multiLevelType w:val="hybridMultilevel"/>
    <w:tmpl w:val="25BAC7CC"/>
    <w:lvl w:ilvl="0" w:tplc="A90839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18"/>
    <w:rsid w:val="000C37F0"/>
    <w:rsid w:val="001F47C8"/>
    <w:rsid w:val="00237455"/>
    <w:rsid w:val="002D5333"/>
    <w:rsid w:val="00354C1D"/>
    <w:rsid w:val="004E73AB"/>
    <w:rsid w:val="0072630B"/>
    <w:rsid w:val="007E44DA"/>
    <w:rsid w:val="0098039E"/>
    <w:rsid w:val="00AC7118"/>
    <w:rsid w:val="00C4064B"/>
    <w:rsid w:val="00C846ED"/>
    <w:rsid w:val="00C84813"/>
    <w:rsid w:val="00E64B00"/>
    <w:rsid w:val="00E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6276"/>
  <w15:chartTrackingRefBased/>
  <w15:docId w15:val="{9211A95F-2E95-4EA0-A163-BE73FCB8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406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4064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4064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4064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C4064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C406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4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9</cp:revision>
  <cp:lastPrinted>2021-06-02T06:23:00Z</cp:lastPrinted>
  <dcterms:created xsi:type="dcterms:W3CDTF">2021-06-01T06:32:00Z</dcterms:created>
  <dcterms:modified xsi:type="dcterms:W3CDTF">2021-06-02T06:59:00Z</dcterms:modified>
</cp:coreProperties>
</file>